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4D" w:rsidRPr="003D787E" w:rsidRDefault="004412A3">
      <w:pPr>
        <w:rPr>
          <w:lang w:val="ru-RU"/>
        </w:rPr>
        <w:sectPr w:rsidR="002E6F4D" w:rsidRPr="003D787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8201525"/>
      <w:r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изо 5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E6F4D" w:rsidRPr="003D787E" w:rsidRDefault="001D5F33">
      <w:pPr>
        <w:spacing w:after="0" w:line="264" w:lineRule="auto"/>
        <w:ind w:left="120"/>
        <w:jc w:val="both"/>
        <w:rPr>
          <w:lang w:val="ru-RU"/>
        </w:rPr>
      </w:pPr>
      <w:bookmarkStart w:id="2" w:name="block-48201526"/>
      <w:bookmarkEnd w:id="0"/>
      <w:r w:rsidRPr="003D78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6F4D" w:rsidRPr="003D787E" w:rsidRDefault="002E6F4D">
      <w:pPr>
        <w:spacing w:after="0" w:line="264" w:lineRule="auto"/>
        <w:ind w:left="120"/>
        <w:jc w:val="both"/>
        <w:rPr>
          <w:lang w:val="ru-RU"/>
        </w:rPr>
      </w:pP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3D787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E6F4D" w:rsidRPr="003D787E" w:rsidRDefault="001D5F33">
      <w:pPr>
        <w:spacing w:after="0" w:line="264" w:lineRule="auto"/>
        <w:ind w:firstLine="600"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E6F4D" w:rsidRPr="003D787E" w:rsidRDefault="002E6F4D">
      <w:pPr>
        <w:spacing w:after="0" w:line="264" w:lineRule="auto"/>
        <w:ind w:left="120"/>
        <w:jc w:val="both"/>
        <w:rPr>
          <w:lang w:val="ru-RU"/>
        </w:rPr>
      </w:pPr>
    </w:p>
    <w:p w:rsidR="002E6F4D" w:rsidRPr="003D787E" w:rsidRDefault="002E6F4D">
      <w:pPr>
        <w:rPr>
          <w:lang w:val="ru-RU"/>
        </w:rPr>
        <w:sectPr w:rsidR="002E6F4D" w:rsidRPr="003D787E">
          <w:pgSz w:w="11906" w:h="16383"/>
          <w:pgMar w:top="1134" w:right="850" w:bottom="1134" w:left="1701" w:header="720" w:footer="720" w:gutter="0"/>
          <w:cols w:space="720"/>
        </w:sectPr>
      </w:pPr>
    </w:p>
    <w:p w:rsidR="002E6F4D" w:rsidRPr="003D787E" w:rsidRDefault="002E6F4D">
      <w:pPr>
        <w:spacing w:after="0" w:line="264" w:lineRule="auto"/>
        <w:ind w:left="120"/>
        <w:jc w:val="both"/>
        <w:rPr>
          <w:lang w:val="ru-RU"/>
        </w:rPr>
      </w:pPr>
      <w:bookmarkStart w:id="4" w:name="block-48201528"/>
      <w:bookmarkEnd w:id="2"/>
    </w:p>
    <w:p w:rsidR="002E6F4D" w:rsidRPr="004412A3" w:rsidRDefault="001D5F33" w:rsidP="003D787E">
      <w:pPr>
        <w:spacing w:after="0" w:line="264" w:lineRule="auto"/>
        <w:ind w:left="120"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E6F4D" w:rsidRPr="004412A3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E6F4D" w:rsidRPr="004412A3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E6F4D" w:rsidRPr="004412A3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E6F4D" w:rsidRPr="004412A3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E6F4D" w:rsidRPr="004412A3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E6F4D" w:rsidRPr="004412A3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E6F4D" w:rsidRPr="004412A3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E6F4D" w:rsidRPr="004412A3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</w:t>
      </w:r>
      <w:r w:rsidR="003D787E">
        <w:rPr>
          <w:rFonts w:ascii="Times New Roman" w:hAnsi="Times New Roman"/>
          <w:color w:val="000000"/>
          <w:sz w:val="28"/>
          <w:lang w:val="ru-RU"/>
        </w:rPr>
        <w:t>нности и объёмности изображения</w:t>
      </w:r>
      <w:r w:rsidR="003D787E" w:rsidRPr="004412A3">
        <w:rPr>
          <w:rFonts w:ascii="Times New Roman" w:hAnsi="Times New Roman"/>
          <w:color w:val="000000"/>
          <w:sz w:val="28"/>
          <w:lang w:val="ru-RU"/>
        </w:rPr>
        <w:t>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4412A3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и временные виды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E6F4D" w:rsidRPr="003D787E" w:rsidRDefault="002E6F4D" w:rsidP="003D787E">
      <w:pPr>
        <w:spacing w:after="0" w:line="240" w:lineRule="auto"/>
        <w:ind w:left="120"/>
        <w:contextualSpacing/>
        <w:rPr>
          <w:lang w:val="ru-RU"/>
        </w:rPr>
      </w:pPr>
      <w:bookmarkStart w:id="5" w:name="_Toc137210403"/>
      <w:bookmarkEnd w:id="5"/>
    </w:p>
    <w:p w:rsidR="002E6F4D" w:rsidRPr="003D787E" w:rsidRDefault="001D5F33" w:rsidP="003D787E">
      <w:pPr>
        <w:spacing w:after="0" w:line="240" w:lineRule="auto"/>
        <w:ind w:left="120"/>
        <w:contextualSpacing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E6F4D" w:rsidRPr="003D787E" w:rsidRDefault="002E6F4D" w:rsidP="003D787E">
      <w:pPr>
        <w:spacing w:after="0" w:line="240" w:lineRule="auto"/>
        <w:ind w:left="120"/>
        <w:contextualSpacing/>
        <w:rPr>
          <w:lang w:val="ru-RU"/>
        </w:rPr>
      </w:pPr>
      <w:bookmarkStart w:id="6" w:name="_Toc139632456"/>
      <w:bookmarkEnd w:id="6"/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E6F4D" w:rsidRPr="004412A3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 в фотографии, его общее и особенное по сравнению с живописным и графическим портретом. </w:t>
      </w:r>
      <w:r w:rsidRPr="004412A3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12A3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3D787E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E6F4D" w:rsidRPr="003D787E" w:rsidRDefault="002E6F4D" w:rsidP="003D787E">
      <w:pPr>
        <w:spacing w:line="240" w:lineRule="auto"/>
        <w:contextualSpacing/>
        <w:rPr>
          <w:lang w:val="ru-RU"/>
        </w:rPr>
        <w:sectPr w:rsidR="002E6F4D" w:rsidRPr="003D787E">
          <w:pgSz w:w="11906" w:h="16383"/>
          <w:pgMar w:top="1134" w:right="850" w:bottom="1134" w:left="1701" w:header="720" w:footer="720" w:gutter="0"/>
          <w:cols w:space="720"/>
        </w:sect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7" w:name="block-48201529"/>
      <w:bookmarkEnd w:id="4"/>
      <w:r w:rsidRPr="003D78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E6F4D" w:rsidRPr="003D787E" w:rsidRDefault="002E6F4D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8" w:name="_Toc124264881"/>
      <w:bookmarkEnd w:id="8"/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E6F4D" w:rsidRPr="003D787E" w:rsidRDefault="001D5F33" w:rsidP="003D787E">
      <w:pPr>
        <w:spacing w:after="0" w:line="240" w:lineRule="auto"/>
        <w:ind w:left="120"/>
        <w:contextualSpacing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E6F4D" w:rsidRPr="003D787E" w:rsidRDefault="001D5F33" w:rsidP="003D787E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E6F4D" w:rsidRDefault="001D5F33" w:rsidP="003D787E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6F4D" w:rsidRPr="003D787E" w:rsidRDefault="001D5F33" w:rsidP="003D787E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E6F4D" w:rsidRDefault="001D5F33" w:rsidP="003D787E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6F4D" w:rsidRPr="003D787E" w:rsidRDefault="001D5F33" w:rsidP="003D787E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E6F4D" w:rsidRDefault="001D5F33" w:rsidP="003D787E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6F4D" w:rsidRPr="003D787E" w:rsidRDefault="001D5F33" w:rsidP="003D787E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2E6F4D" w:rsidRPr="003D787E" w:rsidRDefault="001D5F33" w:rsidP="003D787E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E6F4D" w:rsidRPr="003D787E" w:rsidRDefault="001D5F33" w:rsidP="003D787E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E6F4D" w:rsidRPr="003D787E" w:rsidRDefault="001D5F33" w:rsidP="003D787E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E6F4D" w:rsidRPr="003D787E" w:rsidRDefault="001D5F33" w:rsidP="003D787E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E6F4D" w:rsidRPr="003D787E" w:rsidRDefault="001D5F33" w:rsidP="003D787E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E6F4D" w:rsidRPr="003D787E" w:rsidRDefault="001D5F33" w:rsidP="003D787E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E6F4D" w:rsidRPr="003D787E" w:rsidRDefault="001D5F33" w:rsidP="003D787E">
      <w:pPr>
        <w:numPr>
          <w:ilvl w:val="0"/>
          <w:numId w:val="2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E6F4D" w:rsidRPr="003D787E" w:rsidRDefault="001D5F33" w:rsidP="003D787E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E6F4D" w:rsidRDefault="001D5F33" w:rsidP="003D787E">
      <w:pPr>
        <w:numPr>
          <w:ilvl w:val="0"/>
          <w:numId w:val="3"/>
        </w:numPr>
        <w:spacing w:after="0" w:line="240" w:lineRule="auto"/>
        <w:contextualSpacing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6F4D" w:rsidRPr="003D787E" w:rsidRDefault="001D5F33" w:rsidP="003D787E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E6F4D" w:rsidRPr="003D787E" w:rsidRDefault="001D5F33" w:rsidP="003D787E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E6F4D" w:rsidRPr="003D787E" w:rsidRDefault="001D5F33" w:rsidP="003D787E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E6F4D" w:rsidRPr="003D787E" w:rsidRDefault="002E6F4D" w:rsidP="003D787E">
      <w:pPr>
        <w:spacing w:after="0" w:line="240" w:lineRule="auto"/>
        <w:ind w:left="120"/>
        <w:contextualSpacing/>
        <w:rPr>
          <w:lang w:val="ru-RU"/>
        </w:rPr>
      </w:pPr>
    </w:p>
    <w:p w:rsidR="002E6F4D" w:rsidRPr="003D787E" w:rsidRDefault="001D5F33" w:rsidP="003D787E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E6F4D" w:rsidRPr="003D787E" w:rsidRDefault="001D5F33" w:rsidP="003D787E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E6F4D" w:rsidRPr="003D787E" w:rsidRDefault="001D5F33" w:rsidP="003D787E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E6F4D" w:rsidRPr="003D787E" w:rsidRDefault="001D5F33" w:rsidP="003D787E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E6F4D" w:rsidRPr="003D787E" w:rsidRDefault="001D5F33" w:rsidP="003D787E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E6F4D" w:rsidRPr="003D787E" w:rsidRDefault="002E6F4D" w:rsidP="003D787E">
      <w:pPr>
        <w:spacing w:after="0" w:line="240" w:lineRule="auto"/>
        <w:ind w:left="120"/>
        <w:contextualSpacing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E6F4D" w:rsidRPr="003D787E" w:rsidRDefault="001D5F33" w:rsidP="003D787E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E6F4D" w:rsidRPr="003D787E" w:rsidRDefault="001D5F33" w:rsidP="003D787E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E6F4D" w:rsidRPr="003D787E" w:rsidRDefault="001D5F33" w:rsidP="003D787E">
      <w:pPr>
        <w:numPr>
          <w:ilvl w:val="0"/>
          <w:numId w:val="5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E6F4D" w:rsidRPr="003D787E" w:rsidRDefault="001D5F33" w:rsidP="003D787E">
      <w:pPr>
        <w:numPr>
          <w:ilvl w:val="0"/>
          <w:numId w:val="6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E6F4D" w:rsidRPr="003D787E" w:rsidRDefault="001D5F33" w:rsidP="003D787E">
      <w:pPr>
        <w:numPr>
          <w:ilvl w:val="0"/>
          <w:numId w:val="6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E6F4D" w:rsidRPr="003D787E" w:rsidRDefault="001D5F33" w:rsidP="003D787E">
      <w:pPr>
        <w:numPr>
          <w:ilvl w:val="0"/>
          <w:numId w:val="7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E6F4D" w:rsidRPr="003D787E" w:rsidRDefault="001D5F33" w:rsidP="003D787E">
      <w:pPr>
        <w:numPr>
          <w:ilvl w:val="0"/>
          <w:numId w:val="7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E6F4D" w:rsidRPr="003D787E" w:rsidRDefault="001D5F33" w:rsidP="003D787E">
      <w:pPr>
        <w:numPr>
          <w:ilvl w:val="0"/>
          <w:numId w:val="7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E6F4D" w:rsidRPr="003D787E" w:rsidRDefault="001D5F33" w:rsidP="003D787E">
      <w:pPr>
        <w:numPr>
          <w:ilvl w:val="0"/>
          <w:numId w:val="7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ошибку;</w:t>
      </w:r>
    </w:p>
    <w:p w:rsidR="002E6F4D" w:rsidRPr="003D787E" w:rsidRDefault="001D5F33" w:rsidP="003D787E">
      <w:pPr>
        <w:numPr>
          <w:ilvl w:val="0"/>
          <w:numId w:val="7"/>
        </w:numPr>
        <w:spacing w:after="0" w:line="240" w:lineRule="auto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E6F4D" w:rsidRPr="003D787E" w:rsidRDefault="002E6F4D" w:rsidP="003D787E">
      <w:pPr>
        <w:spacing w:after="0" w:line="240" w:lineRule="auto"/>
        <w:ind w:left="120"/>
        <w:contextualSpacing/>
        <w:rPr>
          <w:lang w:val="ru-RU"/>
        </w:rPr>
      </w:pPr>
      <w:bookmarkStart w:id="9" w:name="_Toc124264882"/>
      <w:bookmarkEnd w:id="9"/>
    </w:p>
    <w:p w:rsidR="002E6F4D" w:rsidRPr="003D787E" w:rsidRDefault="002E6F4D" w:rsidP="003D787E">
      <w:pPr>
        <w:spacing w:after="0" w:line="240" w:lineRule="auto"/>
        <w:ind w:left="120"/>
        <w:contextualSpacing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6F4D" w:rsidRPr="003D787E" w:rsidRDefault="002E6F4D" w:rsidP="003D787E">
      <w:pPr>
        <w:spacing w:after="0" w:line="240" w:lineRule="auto"/>
        <w:ind w:left="120"/>
        <w:contextualSpacing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рисунка как основы изобразительной деятельности;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.;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технологию использования цвета в живописи и в конструктивных искусствах;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</w:t>
      </w: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, его задачах и социальном бытовании, иметь опыт создания эскизов для макияжа театральных образов и </w:t>
      </w: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D787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E6F4D" w:rsidRPr="003D787E" w:rsidRDefault="001D5F33" w:rsidP="003D787E">
      <w:pPr>
        <w:spacing w:after="0" w:line="240" w:lineRule="auto"/>
        <w:ind w:left="12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понятия «длительность экспозиции», «выдержка», «диафрагма»;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E6F4D" w:rsidRPr="003D787E" w:rsidRDefault="001D5F33" w:rsidP="003D787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E6F4D" w:rsidRPr="003D787E" w:rsidRDefault="002E6F4D" w:rsidP="003D787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2E6F4D" w:rsidRPr="003D787E" w:rsidRDefault="002E6F4D">
      <w:pPr>
        <w:rPr>
          <w:lang w:val="ru-RU"/>
        </w:rPr>
        <w:sectPr w:rsidR="002E6F4D" w:rsidRPr="003D787E">
          <w:pgSz w:w="11906" w:h="16383"/>
          <w:pgMar w:top="1134" w:right="850" w:bottom="1134" w:left="1701" w:header="720" w:footer="720" w:gutter="0"/>
          <w:cols w:space="720"/>
        </w:sectPr>
      </w:pPr>
    </w:p>
    <w:p w:rsidR="002E6F4D" w:rsidRPr="003D787E" w:rsidRDefault="001D5F33">
      <w:pPr>
        <w:spacing w:after="0"/>
        <w:ind w:left="120"/>
        <w:rPr>
          <w:lang w:val="ru-RU"/>
        </w:rPr>
      </w:pPr>
      <w:bookmarkStart w:id="10" w:name="block-48201523"/>
      <w:bookmarkEnd w:id="7"/>
      <w:r w:rsidRPr="003D78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E6F4D" w:rsidRPr="003D787E" w:rsidRDefault="001D5F33">
      <w:pPr>
        <w:spacing w:after="0"/>
        <w:ind w:left="120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651"/>
        <w:gridCol w:w="1841"/>
        <w:gridCol w:w="1910"/>
        <w:gridCol w:w="2852"/>
      </w:tblGrid>
      <w:tr w:rsidR="002E6F4D" w:rsidTr="003D787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 w:rsidP="003D7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F4D" w:rsidRDefault="002E6F4D"/>
        </w:tc>
      </w:tr>
    </w:tbl>
    <w:p w:rsidR="003D787E" w:rsidRDefault="003D787E" w:rsidP="003D78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787E" w:rsidRPr="003D787E" w:rsidRDefault="003D787E" w:rsidP="003D787E">
      <w:pPr>
        <w:spacing w:after="0"/>
        <w:ind w:left="120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544"/>
        <w:gridCol w:w="1841"/>
        <w:gridCol w:w="1910"/>
        <w:gridCol w:w="2662"/>
      </w:tblGrid>
      <w:tr w:rsidR="003D787E" w:rsidTr="003D787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87E" w:rsidRDefault="003D787E" w:rsidP="00571A7E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87E" w:rsidRDefault="003D787E" w:rsidP="00571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87E" w:rsidRDefault="003D787E" w:rsidP="003D7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D787E" w:rsidTr="003D787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87E" w:rsidRDefault="003D787E" w:rsidP="00571A7E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87E" w:rsidRDefault="003D787E" w:rsidP="00571A7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87E" w:rsidRDefault="003D787E" w:rsidP="00571A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87E" w:rsidRDefault="003D787E" w:rsidP="00571A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87E" w:rsidRDefault="003D787E" w:rsidP="00571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87E" w:rsidRDefault="003D787E" w:rsidP="00571A7E"/>
        </w:tc>
      </w:tr>
      <w:tr w:rsidR="003D787E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D787E" w:rsidRPr="003D787E" w:rsidRDefault="003D787E" w:rsidP="00571A7E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</w:p>
        </w:tc>
      </w:tr>
      <w:tr w:rsidR="003D787E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</w:p>
        </w:tc>
      </w:tr>
      <w:tr w:rsidR="003D787E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</w:p>
        </w:tc>
      </w:tr>
      <w:tr w:rsidR="003D787E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</w:pPr>
          </w:p>
        </w:tc>
      </w:tr>
      <w:tr w:rsidR="003D787E" w:rsidTr="003D7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87E" w:rsidRPr="003D787E" w:rsidRDefault="003D787E" w:rsidP="00571A7E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D787E" w:rsidRDefault="003D787E" w:rsidP="00571A7E"/>
        </w:tc>
      </w:tr>
    </w:tbl>
    <w:p w:rsidR="002E6F4D" w:rsidRDefault="002E6F4D">
      <w:pPr>
        <w:sectPr w:rsidR="002E6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4D" w:rsidRPr="003D787E" w:rsidRDefault="001D5F33">
      <w:pPr>
        <w:spacing w:after="0"/>
        <w:ind w:left="120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544"/>
        <w:gridCol w:w="1841"/>
        <w:gridCol w:w="1910"/>
        <w:gridCol w:w="2662"/>
      </w:tblGrid>
      <w:tr w:rsidR="002E6F4D" w:rsidTr="003D787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 w:rsidP="003D7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6F4D" w:rsidRDefault="002E6F4D"/>
        </w:tc>
      </w:tr>
    </w:tbl>
    <w:p w:rsidR="002E6F4D" w:rsidRDefault="002E6F4D">
      <w:pPr>
        <w:sectPr w:rsidR="002E6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4D" w:rsidRDefault="001D5F33">
      <w:pPr>
        <w:spacing w:after="0"/>
        <w:ind w:left="120"/>
      </w:pPr>
      <w:bookmarkStart w:id="11" w:name="block-482015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E6F4D" w:rsidRDefault="001D5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E6F4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4D" w:rsidRDefault="002E6F4D"/>
        </w:tc>
      </w:tr>
    </w:tbl>
    <w:p w:rsidR="002E6F4D" w:rsidRDefault="002E6F4D">
      <w:pPr>
        <w:sectPr w:rsidR="002E6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4D" w:rsidRDefault="001D5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2E6F4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F4D" w:rsidRDefault="002E6F4D"/>
        </w:tc>
      </w:tr>
    </w:tbl>
    <w:p w:rsidR="002E6F4D" w:rsidRDefault="002E6F4D">
      <w:pPr>
        <w:sectPr w:rsidR="002E6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4D" w:rsidRDefault="001D5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4682"/>
        <w:gridCol w:w="1092"/>
        <w:gridCol w:w="1841"/>
        <w:gridCol w:w="1910"/>
        <w:gridCol w:w="1347"/>
        <w:gridCol w:w="2221"/>
      </w:tblGrid>
      <w:tr w:rsidR="002E6F4D" w:rsidTr="003D787E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4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4843" w:type="dxa"/>
            <w:gridSpan w:val="3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4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F4D" w:rsidRDefault="002E6F4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F4D" w:rsidRDefault="002E6F4D"/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эстетического в дизайне. Вещь как художественно-материальный образ времени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gramStart"/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gram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архитектуре и дизайне. Роль цвета </w:t>
            </w: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образе здания и образе вещи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</w:t>
            </w: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6F4D" w:rsidRDefault="002E6F4D">
            <w:pPr>
              <w:spacing w:after="0"/>
              <w:ind w:left="135"/>
            </w:pPr>
          </w:p>
        </w:tc>
      </w:tr>
      <w:tr w:rsidR="002E6F4D" w:rsidTr="003D787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2E6F4D" w:rsidRPr="003D787E" w:rsidRDefault="001D5F33">
            <w:pPr>
              <w:spacing w:after="0"/>
              <w:ind w:left="135"/>
              <w:rPr>
                <w:lang w:val="ru-RU"/>
              </w:rPr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 w:rsidRPr="003D7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F4D" w:rsidRDefault="001D5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E6F4D" w:rsidRDefault="002E6F4D"/>
        </w:tc>
      </w:tr>
    </w:tbl>
    <w:p w:rsidR="002E6F4D" w:rsidRDefault="002E6F4D">
      <w:pPr>
        <w:sectPr w:rsidR="002E6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4D" w:rsidRPr="003D787E" w:rsidRDefault="001D5F33">
      <w:pPr>
        <w:spacing w:after="0"/>
        <w:ind w:left="120"/>
        <w:rPr>
          <w:lang w:val="ru-RU"/>
        </w:rPr>
      </w:pPr>
      <w:bookmarkStart w:id="12" w:name="block-48201527"/>
      <w:bookmarkEnd w:id="11"/>
      <w:r w:rsidRPr="003D78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6F4D" w:rsidRDefault="001D5F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6F4D" w:rsidRPr="003D787E" w:rsidRDefault="001D5F33">
      <w:pPr>
        <w:spacing w:after="0" w:line="480" w:lineRule="auto"/>
        <w:ind w:left="120"/>
        <w:rPr>
          <w:lang w:val="ru-RU"/>
        </w:rPr>
      </w:pPr>
      <w:proofErr w:type="gramStart"/>
      <w:r w:rsidRPr="003D787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3D787E">
        <w:rPr>
          <w:sz w:val="28"/>
          <w:lang w:val="ru-RU"/>
        </w:rPr>
        <w:br/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3D787E">
        <w:rPr>
          <w:sz w:val="28"/>
          <w:lang w:val="ru-RU"/>
        </w:rPr>
        <w:br/>
      </w:r>
      <w:bookmarkStart w:id="13" w:name="db50a40d-f8ae-4e5d-8e70-919f427dc0ce"/>
      <w:r w:rsidRPr="003D787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3"/>
    </w:p>
    <w:p w:rsidR="002E6F4D" w:rsidRPr="003D787E" w:rsidRDefault="001D5F33">
      <w:pPr>
        <w:spacing w:after="0" w:line="480" w:lineRule="auto"/>
        <w:ind w:left="120"/>
        <w:rPr>
          <w:lang w:val="ru-RU"/>
        </w:rPr>
      </w:pPr>
      <w:bookmarkStart w:id="14" w:name="6dd35848-e36b-4acb-b5c4-2cdb1dad2998"/>
      <w:r w:rsidRPr="003D787E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</w:p>
    <w:p w:rsidR="002E6F4D" w:rsidRPr="003D787E" w:rsidRDefault="002E6F4D">
      <w:pPr>
        <w:spacing w:after="0"/>
        <w:ind w:left="120"/>
        <w:rPr>
          <w:lang w:val="ru-RU"/>
        </w:rPr>
      </w:pPr>
    </w:p>
    <w:p w:rsidR="002E6F4D" w:rsidRPr="003D787E" w:rsidRDefault="001D5F33">
      <w:pPr>
        <w:spacing w:after="0" w:line="480" w:lineRule="auto"/>
        <w:ind w:left="120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6F4D" w:rsidRPr="003D787E" w:rsidRDefault="001D5F33">
      <w:pPr>
        <w:spacing w:after="0" w:line="480" w:lineRule="auto"/>
        <w:ind w:left="120"/>
        <w:rPr>
          <w:lang w:val="ru-RU"/>
        </w:rPr>
      </w:pPr>
      <w:bookmarkStart w:id="15" w:name="27f88a84-cde6-45cc-9a12-309dd9b67dab"/>
      <w:r w:rsidRPr="003D787E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5-7 класс, под редакцией </w:t>
      </w:r>
      <w:proofErr w:type="spellStart"/>
      <w:r w:rsidRPr="003D787E">
        <w:rPr>
          <w:rFonts w:ascii="Times New Roman" w:hAnsi="Times New Roman"/>
          <w:color w:val="000000"/>
          <w:sz w:val="28"/>
          <w:lang w:val="ru-RU"/>
        </w:rPr>
        <w:t>Б.М.Неменского</w:t>
      </w:r>
      <w:bookmarkEnd w:id="15"/>
      <w:proofErr w:type="spellEnd"/>
    </w:p>
    <w:p w:rsidR="002E6F4D" w:rsidRPr="003D787E" w:rsidRDefault="002E6F4D">
      <w:pPr>
        <w:spacing w:after="0"/>
        <w:ind w:left="120"/>
        <w:rPr>
          <w:lang w:val="ru-RU"/>
        </w:rPr>
      </w:pPr>
    </w:p>
    <w:p w:rsidR="002E6F4D" w:rsidRPr="003D787E" w:rsidRDefault="001D5F33">
      <w:pPr>
        <w:spacing w:after="0" w:line="480" w:lineRule="auto"/>
        <w:ind w:left="120"/>
        <w:rPr>
          <w:lang w:val="ru-RU"/>
        </w:rPr>
      </w:pPr>
      <w:r w:rsidRPr="003D78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6F4D" w:rsidRPr="003D787E" w:rsidRDefault="001D5F33">
      <w:pPr>
        <w:spacing w:after="0" w:line="480" w:lineRule="auto"/>
        <w:ind w:left="120"/>
        <w:rPr>
          <w:lang w:val="ru-RU"/>
        </w:rPr>
      </w:pP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78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/7/ </w:t>
      </w:r>
      <w:r w:rsidRPr="003D787E">
        <w:rPr>
          <w:sz w:val="28"/>
          <w:lang w:val="ru-RU"/>
        </w:rPr>
        <w:br/>
      </w:r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787E">
        <w:rPr>
          <w:rFonts w:ascii="Times New Roman" w:hAnsi="Times New Roman"/>
          <w:color w:val="000000"/>
          <w:sz w:val="28"/>
          <w:lang w:val="ru-RU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schol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78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787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D78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87E">
        <w:rPr>
          <w:sz w:val="28"/>
          <w:lang w:val="ru-RU"/>
        </w:rPr>
        <w:br/>
      </w:r>
      <w:bookmarkStart w:id="16" w:name="e2d6e2bf-4893-4145-be02-d49817b4b26f"/>
      <w:bookmarkEnd w:id="16"/>
    </w:p>
    <w:p w:rsidR="002E6F4D" w:rsidRPr="003D787E" w:rsidRDefault="002E6F4D">
      <w:pPr>
        <w:rPr>
          <w:lang w:val="ru-RU"/>
        </w:rPr>
        <w:sectPr w:rsidR="002E6F4D" w:rsidRPr="003D787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5F33" w:rsidRPr="003D787E" w:rsidRDefault="001D5F33" w:rsidP="003D787E">
      <w:pPr>
        <w:rPr>
          <w:lang w:val="ru-RU"/>
        </w:rPr>
      </w:pPr>
    </w:p>
    <w:sectPr w:rsidR="001D5F33" w:rsidRPr="003D78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4B19"/>
    <w:multiLevelType w:val="multilevel"/>
    <w:tmpl w:val="78BEA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4218B"/>
    <w:multiLevelType w:val="multilevel"/>
    <w:tmpl w:val="F77CF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338A1"/>
    <w:multiLevelType w:val="multilevel"/>
    <w:tmpl w:val="56CA1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0639F"/>
    <w:multiLevelType w:val="multilevel"/>
    <w:tmpl w:val="1240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03A83"/>
    <w:multiLevelType w:val="multilevel"/>
    <w:tmpl w:val="097E9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F7434"/>
    <w:multiLevelType w:val="multilevel"/>
    <w:tmpl w:val="6B2E2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3D35A2"/>
    <w:multiLevelType w:val="multilevel"/>
    <w:tmpl w:val="9E62B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6F4D"/>
    <w:rsid w:val="001D5F33"/>
    <w:rsid w:val="002E6F4D"/>
    <w:rsid w:val="003D787E"/>
    <w:rsid w:val="004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13076</Words>
  <Characters>74536</Characters>
  <Application>Microsoft Office Word</Application>
  <DocSecurity>0</DocSecurity>
  <Lines>621</Lines>
  <Paragraphs>174</Paragraphs>
  <ScaleCrop>false</ScaleCrop>
  <Company/>
  <LinksUpToDate>false</LinksUpToDate>
  <CharactersWithSpaces>87438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3</cp:revision>
  <dcterms:created xsi:type="dcterms:W3CDTF">2024-10-30T12:03:00Z</dcterms:created>
  <dcterms:modified xsi:type="dcterms:W3CDTF">2024-10-31T04:12:00Z</dcterms:modified>
</cp:coreProperties>
</file>